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EF9A" w14:textId="77777777" w:rsidR="00FC4480" w:rsidRDefault="00FC4480">
      <w:pPr>
        <w:rPr>
          <w:rFonts w:hint="eastAsia"/>
        </w:rPr>
      </w:pPr>
      <w:r>
        <w:rPr>
          <w:rFonts w:hint="eastAsia"/>
        </w:rPr>
        <w:t>Yue：月的拼音与文化象征</w:t>
      </w:r>
    </w:p>
    <w:p w14:paraId="42FD4931" w14:textId="77777777" w:rsidR="00FC4480" w:rsidRDefault="00FC4480">
      <w:pPr>
        <w:rPr>
          <w:rFonts w:hint="eastAsia"/>
        </w:rPr>
      </w:pPr>
      <w:r>
        <w:rPr>
          <w:rFonts w:hint="eastAsia"/>
        </w:rPr>
        <w:t>在汉语拼音中，“月”的拼音是“yue”。这个简单的音节背后，隐藏着深厚的中华文化底蕴。月亮在中国古代文化里被赋予了诸多美好的寓意，它不仅是夜空中最亮的自然光源之一，也是诗歌、绘画、音乐等艺术形式中的常见主题。从古至今，无数文人墨客为月亮倾倒，留下了大量赞美之词和动人故事。例如，在中秋节时，阖家团圆赏月吃月饼，这一传统节日将人们对家庭和睦、幸福安康的美好愿望寄托于明月之上。</w:t>
      </w:r>
    </w:p>
    <w:p w14:paraId="013C4F78" w14:textId="77777777" w:rsidR="00FC4480" w:rsidRDefault="00FC4480">
      <w:pPr>
        <w:rPr>
          <w:rFonts w:hint="eastAsia"/>
        </w:rPr>
      </w:pPr>
    </w:p>
    <w:p w14:paraId="7049DBD3" w14:textId="77777777" w:rsidR="00FC4480" w:rsidRDefault="00FC4480">
      <w:pPr>
        <w:rPr>
          <w:rFonts w:hint="eastAsia"/>
        </w:rPr>
      </w:pPr>
      <w:r>
        <w:rPr>
          <w:rFonts w:hint="eastAsia"/>
        </w:rPr>
        <w:t>Yue：天文现象中的月</w:t>
      </w:r>
    </w:p>
    <w:p w14:paraId="06D44B9F" w14:textId="77777777" w:rsidR="00FC4480" w:rsidRDefault="00FC4480">
      <w:pPr>
        <w:rPr>
          <w:rFonts w:hint="eastAsia"/>
        </w:rPr>
      </w:pPr>
      <w:r>
        <w:rPr>
          <w:rFonts w:hint="eastAsia"/>
        </w:rPr>
        <w:t>除了文化层面的意义外，“yue”也代表着天文学上的一种重要天体——月球。作为地球唯一的天然卫星，月球距离我们约38.4万公里，其直径约为3476公里，仅为地球的四分之一左右。月球表面布满了陨石坑、山脉和平原等地质结构，这些特征见证了数十亿年来太阳系内的碰撞事件。科学家们通过观测月相变化（即新月、上弦月、满月、下弦月等），可以预测潮汐规律以及指导农业活动。人类对月球的探索从未停止过，从阿波罗登月计划到中国的嫦娥工程，每一次进步都标志着科技发展的重要里程碑。</w:t>
      </w:r>
    </w:p>
    <w:p w14:paraId="730DC5D3" w14:textId="77777777" w:rsidR="00FC4480" w:rsidRDefault="00FC4480">
      <w:pPr>
        <w:rPr>
          <w:rFonts w:hint="eastAsia"/>
        </w:rPr>
      </w:pPr>
    </w:p>
    <w:p w14:paraId="157971E9" w14:textId="77777777" w:rsidR="00FC4480" w:rsidRDefault="00FC4480">
      <w:pPr>
        <w:rPr>
          <w:rFonts w:hint="eastAsia"/>
        </w:rPr>
      </w:pPr>
      <w:r>
        <w:rPr>
          <w:rFonts w:hint="eastAsia"/>
        </w:rPr>
        <w:t>Yue：语言文字里的月</w:t>
      </w:r>
    </w:p>
    <w:p w14:paraId="6DE6D221" w14:textId="77777777" w:rsidR="00FC4480" w:rsidRDefault="00FC4480">
      <w:pPr>
        <w:rPr>
          <w:rFonts w:hint="eastAsia"/>
        </w:rPr>
      </w:pPr>
      <w:r>
        <w:rPr>
          <w:rFonts w:hint="eastAsia"/>
        </w:rPr>
        <w:t>“yue”不仅是一个汉字的发音，它还是构成许多词汇的基本元素。在中文里，带有“月”字旁的字通常与时间有关，如“期”表示约定的时间；“朝”意指早晨；“望”则特指农历每月十五日的满月之夜。还有一些词语直接使用了“月”字来表达特定的概念或情感，比如“岁月静好”表达了对平静生活的向往，“花好月圆”描绘了一幅美好景象，而“月落乌啼霜满”则勾勒出一幅凄美画面。由此可见，“yue”在汉语表达中扮演着不可或缺的角色。</w:t>
      </w:r>
    </w:p>
    <w:p w14:paraId="77BC444E" w14:textId="77777777" w:rsidR="00FC4480" w:rsidRDefault="00FC4480">
      <w:pPr>
        <w:rPr>
          <w:rFonts w:hint="eastAsia"/>
        </w:rPr>
      </w:pPr>
    </w:p>
    <w:p w14:paraId="5AFF6B4A" w14:textId="77777777" w:rsidR="00FC4480" w:rsidRDefault="00FC4480">
      <w:pPr>
        <w:rPr>
          <w:rFonts w:hint="eastAsia"/>
        </w:rPr>
      </w:pPr>
      <w:r>
        <w:rPr>
          <w:rFonts w:hint="eastAsia"/>
        </w:rPr>
        <w:t>Yue：生活点滴中的月</w:t>
      </w:r>
    </w:p>
    <w:p w14:paraId="0AAFE77E" w14:textId="77777777" w:rsidR="00FC4480" w:rsidRDefault="00FC4480">
      <w:pPr>
        <w:rPr>
          <w:rFonts w:hint="eastAsia"/>
        </w:rPr>
      </w:pPr>
      <w:r>
        <w:rPr>
          <w:rFonts w:hint="eastAsia"/>
        </w:rPr>
        <w:t>在生活中，“yue”无处不在。无论是日常对话还是正式场合，我们都会用到含有“月”的词语。当我们谈论工资时会说到“月薪”，描述天气时可能会提到“阴晴圆缺”，甚至在形容一个人的容貌时也会借用“闭月羞花”这样的成语。不仅如此，随着时代的发展，“yue”还衍生出了新的含义。例如，在互联网语境下，“月光族”指的是那些每月收入几乎全部花光的年轻人群体。“yue”已经深深融入到了我们的日常生活之中，成为了一种独特的文化符号。</w:t>
      </w:r>
    </w:p>
    <w:p w14:paraId="4306C9E2" w14:textId="77777777" w:rsidR="00FC4480" w:rsidRDefault="00FC4480">
      <w:pPr>
        <w:rPr>
          <w:rFonts w:hint="eastAsia"/>
        </w:rPr>
      </w:pPr>
    </w:p>
    <w:p w14:paraId="053CED85" w14:textId="77777777" w:rsidR="00FC4480" w:rsidRDefault="00FC4480">
      <w:pPr>
        <w:rPr>
          <w:rFonts w:hint="eastAsia"/>
        </w:rPr>
      </w:pPr>
      <w:r>
        <w:rPr>
          <w:rFonts w:hint="eastAsia"/>
        </w:rPr>
        <w:t>Yue：未来展望中的月</w:t>
      </w:r>
    </w:p>
    <w:p w14:paraId="1197B392" w14:textId="77777777" w:rsidR="00FC4480" w:rsidRDefault="00FC4480">
      <w:pPr>
        <w:rPr>
          <w:rFonts w:hint="eastAsia"/>
        </w:rPr>
      </w:pPr>
      <w:r>
        <w:rPr>
          <w:rFonts w:hint="eastAsia"/>
        </w:rPr>
        <w:t>展望未来，“yue”将继续承载着中华民族的文化传承与发展使命。随着航天技术的不断进步，我们有理由相信，人类对于月球的认识将会更加深入，或许有一天普通人也能踏上这片神秘的土地。在全球化背景下，汉语拼音“yue”也将作为一种文化交流工具走向世界，让更多的人了解并喜爱中国传统文化。“yue”不仅仅是一个简单的拼音，更是一座连接过去与未来的桥梁，见证着中华民族悠久历史的也为新时代的发展注入了源源不断的活力。</w:t>
      </w:r>
    </w:p>
    <w:p w14:paraId="7338DC26" w14:textId="77777777" w:rsidR="00FC4480" w:rsidRDefault="00FC4480">
      <w:pPr>
        <w:rPr>
          <w:rFonts w:hint="eastAsia"/>
        </w:rPr>
      </w:pPr>
    </w:p>
    <w:p w14:paraId="4E8816B6" w14:textId="77777777" w:rsidR="00FC4480" w:rsidRDefault="00FC4480">
      <w:pPr>
        <w:rPr>
          <w:rFonts w:hint="eastAsia"/>
        </w:rPr>
      </w:pPr>
      <w:r>
        <w:rPr>
          <w:rFonts w:hint="eastAsia"/>
        </w:rPr>
        <w:t>本文是由每日文章网(2345lzwz.cn)为大家创作</w:t>
      </w:r>
    </w:p>
    <w:p w14:paraId="7E9EED25" w14:textId="6762A606" w:rsidR="00F45632" w:rsidRDefault="00F45632"/>
    <w:sectPr w:rsidR="00F45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32"/>
    <w:rsid w:val="007F2201"/>
    <w:rsid w:val="00F45632"/>
    <w:rsid w:val="00FC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725CD-54BC-4DC6-B978-60AF823A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632"/>
    <w:rPr>
      <w:rFonts w:cstheme="majorBidi"/>
      <w:color w:val="2F5496" w:themeColor="accent1" w:themeShade="BF"/>
      <w:sz w:val="28"/>
      <w:szCs w:val="28"/>
    </w:rPr>
  </w:style>
  <w:style w:type="character" w:customStyle="1" w:styleId="50">
    <w:name w:val="标题 5 字符"/>
    <w:basedOn w:val="a0"/>
    <w:link w:val="5"/>
    <w:uiPriority w:val="9"/>
    <w:semiHidden/>
    <w:rsid w:val="00F45632"/>
    <w:rPr>
      <w:rFonts w:cstheme="majorBidi"/>
      <w:color w:val="2F5496" w:themeColor="accent1" w:themeShade="BF"/>
      <w:sz w:val="24"/>
    </w:rPr>
  </w:style>
  <w:style w:type="character" w:customStyle="1" w:styleId="60">
    <w:name w:val="标题 6 字符"/>
    <w:basedOn w:val="a0"/>
    <w:link w:val="6"/>
    <w:uiPriority w:val="9"/>
    <w:semiHidden/>
    <w:rsid w:val="00F45632"/>
    <w:rPr>
      <w:rFonts w:cstheme="majorBidi"/>
      <w:b/>
      <w:bCs/>
      <w:color w:val="2F5496" w:themeColor="accent1" w:themeShade="BF"/>
    </w:rPr>
  </w:style>
  <w:style w:type="character" w:customStyle="1" w:styleId="70">
    <w:name w:val="标题 7 字符"/>
    <w:basedOn w:val="a0"/>
    <w:link w:val="7"/>
    <w:uiPriority w:val="9"/>
    <w:semiHidden/>
    <w:rsid w:val="00F45632"/>
    <w:rPr>
      <w:rFonts w:cstheme="majorBidi"/>
      <w:b/>
      <w:bCs/>
      <w:color w:val="595959" w:themeColor="text1" w:themeTint="A6"/>
    </w:rPr>
  </w:style>
  <w:style w:type="character" w:customStyle="1" w:styleId="80">
    <w:name w:val="标题 8 字符"/>
    <w:basedOn w:val="a0"/>
    <w:link w:val="8"/>
    <w:uiPriority w:val="9"/>
    <w:semiHidden/>
    <w:rsid w:val="00F45632"/>
    <w:rPr>
      <w:rFonts w:cstheme="majorBidi"/>
      <w:color w:val="595959" w:themeColor="text1" w:themeTint="A6"/>
    </w:rPr>
  </w:style>
  <w:style w:type="character" w:customStyle="1" w:styleId="90">
    <w:name w:val="标题 9 字符"/>
    <w:basedOn w:val="a0"/>
    <w:link w:val="9"/>
    <w:uiPriority w:val="9"/>
    <w:semiHidden/>
    <w:rsid w:val="00F45632"/>
    <w:rPr>
      <w:rFonts w:eastAsiaTheme="majorEastAsia" w:cstheme="majorBidi"/>
      <w:color w:val="595959" w:themeColor="text1" w:themeTint="A6"/>
    </w:rPr>
  </w:style>
  <w:style w:type="paragraph" w:styleId="a3">
    <w:name w:val="Title"/>
    <w:basedOn w:val="a"/>
    <w:next w:val="a"/>
    <w:link w:val="a4"/>
    <w:uiPriority w:val="10"/>
    <w:qFormat/>
    <w:rsid w:val="00F45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632"/>
    <w:pPr>
      <w:spacing w:before="160"/>
      <w:jc w:val="center"/>
    </w:pPr>
    <w:rPr>
      <w:i/>
      <w:iCs/>
      <w:color w:val="404040" w:themeColor="text1" w:themeTint="BF"/>
    </w:rPr>
  </w:style>
  <w:style w:type="character" w:customStyle="1" w:styleId="a8">
    <w:name w:val="引用 字符"/>
    <w:basedOn w:val="a0"/>
    <w:link w:val="a7"/>
    <w:uiPriority w:val="29"/>
    <w:rsid w:val="00F45632"/>
    <w:rPr>
      <w:i/>
      <w:iCs/>
      <w:color w:val="404040" w:themeColor="text1" w:themeTint="BF"/>
    </w:rPr>
  </w:style>
  <w:style w:type="paragraph" w:styleId="a9">
    <w:name w:val="List Paragraph"/>
    <w:basedOn w:val="a"/>
    <w:uiPriority w:val="34"/>
    <w:qFormat/>
    <w:rsid w:val="00F45632"/>
    <w:pPr>
      <w:ind w:left="720"/>
      <w:contextualSpacing/>
    </w:pPr>
  </w:style>
  <w:style w:type="character" w:styleId="aa">
    <w:name w:val="Intense Emphasis"/>
    <w:basedOn w:val="a0"/>
    <w:uiPriority w:val="21"/>
    <w:qFormat/>
    <w:rsid w:val="00F45632"/>
    <w:rPr>
      <w:i/>
      <w:iCs/>
      <w:color w:val="2F5496" w:themeColor="accent1" w:themeShade="BF"/>
    </w:rPr>
  </w:style>
  <w:style w:type="paragraph" w:styleId="ab">
    <w:name w:val="Intense Quote"/>
    <w:basedOn w:val="a"/>
    <w:next w:val="a"/>
    <w:link w:val="ac"/>
    <w:uiPriority w:val="30"/>
    <w:qFormat/>
    <w:rsid w:val="00F45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632"/>
    <w:rPr>
      <w:i/>
      <w:iCs/>
      <w:color w:val="2F5496" w:themeColor="accent1" w:themeShade="BF"/>
    </w:rPr>
  </w:style>
  <w:style w:type="character" w:styleId="ad">
    <w:name w:val="Intense Reference"/>
    <w:basedOn w:val="a0"/>
    <w:uiPriority w:val="32"/>
    <w:qFormat/>
    <w:rsid w:val="00F45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